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D2A4B9" w14:paraId="2C078E63" wp14:textId="2B2E65BB">
      <w:pPr>
        <w:jc w:val="center"/>
      </w:pPr>
      <w:bookmarkStart w:name="_GoBack" w:id="0"/>
      <w:bookmarkEnd w:id="0"/>
      <w:r w:rsidR="0CE8C2A7">
        <w:rPr/>
        <w:t>Unit 5 Study Guide</w:t>
      </w:r>
    </w:p>
    <w:p w:rsidR="0CE8C2A7" w:rsidP="69D2A4B9" w:rsidRDefault="0CE8C2A7" w14:paraId="1626E89E" w14:textId="6D262DDB">
      <w:pPr>
        <w:pStyle w:val="Normal"/>
        <w:jc w:val="both"/>
      </w:pPr>
      <w:r w:rsidR="0CE8C2A7">
        <w:rPr/>
        <w:t xml:space="preserve">EQ: What should be America’s role within the greater world?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69D2A4B9" w:rsidTr="69D2A4B9" w14:paraId="2789AD49">
        <w:tc>
          <w:tcPr>
            <w:tcW w:w="3120" w:type="dxa"/>
            <w:tcMar/>
          </w:tcPr>
          <w:p w:rsidR="0CE8C2A7" w:rsidP="69D2A4B9" w:rsidRDefault="0CE8C2A7" w14:paraId="400FBFC7" w14:textId="6AD728BA">
            <w:pPr>
              <w:pStyle w:val="Normal"/>
            </w:pPr>
            <w:r w:rsidR="0CE8C2A7">
              <w:rPr/>
              <w:t xml:space="preserve">Topic </w:t>
            </w:r>
          </w:p>
        </w:tc>
        <w:tc>
          <w:tcPr>
            <w:tcW w:w="3120" w:type="dxa"/>
            <w:tcMar/>
          </w:tcPr>
          <w:p w:rsidR="0CE8C2A7" w:rsidP="69D2A4B9" w:rsidRDefault="0CE8C2A7" w14:paraId="5D6DE592" w14:textId="147E0177">
            <w:pPr>
              <w:pStyle w:val="Normal"/>
            </w:pPr>
            <w:r w:rsidR="0CE8C2A7">
              <w:rPr/>
              <w:t>Key Terms</w:t>
            </w:r>
          </w:p>
        </w:tc>
        <w:tc>
          <w:tcPr>
            <w:tcW w:w="3120" w:type="dxa"/>
            <w:tcMar/>
          </w:tcPr>
          <w:p w:rsidR="0CE8C2A7" w:rsidP="69D2A4B9" w:rsidRDefault="0CE8C2A7" w14:paraId="3600B455" w14:textId="749F6A49">
            <w:pPr>
              <w:pStyle w:val="Normal"/>
            </w:pPr>
            <w:r w:rsidR="0CE8C2A7">
              <w:rPr/>
              <w:t>Questions/topics to consider</w:t>
            </w:r>
          </w:p>
        </w:tc>
      </w:tr>
      <w:tr w:rsidR="69D2A4B9" w:rsidTr="69D2A4B9" w14:paraId="0E02AF2A">
        <w:tc>
          <w:tcPr>
            <w:tcW w:w="3120" w:type="dxa"/>
            <w:tcMar/>
          </w:tcPr>
          <w:p w:rsidR="0CE8C2A7" w:rsidP="69D2A4B9" w:rsidRDefault="0CE8C2A7" w14:paraId="5031F500" w14:textId="00DBEBAD">
            <w:pPr>
              <w:pStyle w:val="Normal"/>
            </w:pPr>
            <w:r w:rsidR="0CE8C2A7">
              <w:rPr/>
              <w:t>Native American Wars</w:t>
            </w:r>
          </w:p>
        </w:tc>
        <w:tc>
          <w:tcPr>
            <w:tcW w:w="3120" w:type="dxa"/>
            <w:tcMar/>
          </w:tcPr>
          <w:p w:rsidR="6AB90D35" w:rsidP="69D2A4B9" w:rsidRDefault="6AB90D35" w14:paraId="41306832" w14:textId="18623B68">
            <w:pPr>
              <w:pStyle w:val="Normal"/>
            </w:pPr>
            <w:r w:rsidR="6AB90D35">
              <w:rPr/>
              <w:t>Jamestown</w:t>
            </w:r>
          </w:p>
          <w:p w:rsidR="6AB90D35" w:rsidP="69D2A4B9" w:rsidRDefault="6AB90D35" w14:paraId="441B207C" w14:textId="7383EC62">
            <w:pPr>
              <w:pStyle w:val="Normal"/>
            </w:pPr>
            <w:r w:rsidR="6AB90D35">
              <w:rPr/>
              <w:t>Virginia</w:t>
            </w:r>
          </w:p>
          <w:p w:rsidR="6AB90D35" w:rsidP="69D2A4B9" w:rsidRDefault="6AB90D35" w14:paraId="4904C8D2" w14:textId="23009C72">
            <w:pPr>
              <w:pStyle w:val="Normal"/>
            </w:pPr>
            <w:r w:rsidR="6AB90D35">
              <w:rPr/>
              <w:t>King Phillips War</w:t>
            </w:r>
          </w:p>
          <w:p w:rsidR="6AB90D35" w:rsidP="69D2A4B9" w:rsidRDefault="6AB90D35" w14:paraId="712B3805" w14:textId="7A37F766">
            <w:pPr>
              <w:pStyle w:val="Normal"/>
            </w:pPr>
            <w:r w:rsidR="6AB90D35">
              <w:rPr/>
              <w:t>Pequot War</w:t>
            </w:r>
          </w:p>
          <w:p w:rsidR="6AB90D35" w:rsidP="69D2A4B9" w:rsidRDefault="6AB90D35" w14:paraId="3E5297B1" w14:textId="2EF9E48E">
            <w:pPr>
              <w:pStyle w:val="Normal"/>
            </w:pPr>
            <w:r w:rsidR="6AB90D35">
              <w:rPr/>
              <w:t>Powhatan</w:t>
            </w:r>
          </w:p>
        </w:tc>
        <w:tc>
          <w:tcPr>
            <w:tcW w:w="3120" w:type="dxa"/>
            <w:tcMar/>
          </w:tcPr>
          <w:p w:rsidR="6AB90D35" w:rsidP="69D2A4B9" w:rsidRDefault="6AB90D35" w14:paraId="04200E84" w14:textId="0F4AC208">
            <w:pPr>
              <w:pStyle w:val="Normal"/>
            </w:pPr>
            <w:r w:rsidR="6AB90D35">
              <w:rPr/>
              <w:t xml:space="preserve">-Were American colonists justified in </w:t>
            </w:r>
            <w:proofErr w:type="gramStart"/>
            <w:r w:rsidR="6AB90D35">
              <w:rPr/>
              <w:t>entering into</w:t>
            </w:r>
            <w:proofErr w:type="gramEnd"/>
            <w:r w:rsidR="6AB90D35">
              <w:rPr/>
              <w:t xml:space="preserve"> conflict with Native Americans? </w:t>
            </w:r>
          </w:p>
          <w:p w:rsidR="6AB90D35" w:rsidP="69D2A4B9" w:rsidRDefault="6AB90D35" w14:paraId="53618D66" w14:textId="705B588D">
            <w:pPr>
              <w:pStyle w:val="Normal"/>
            </w:pPr>
            <w:r w:rsidR="6AB90D35">
              <w:rPr/>
              <w:t xml:space="preserve">-What were some of the causes of the conflict between Native Americans and colonists? </w:t>
            </w:r>
          </w:p>
          <w:p w:rsidR="6AB90D35" w:rsidP="69D2A4B9" w:rsidRDefault="6AB90D35" w14:paraId="677D3412" w14:textId="7142382D">
            <w:pPr>
              <w:pStyle w:val="Normal"/>
            </w:pPr>
            <w:r w:rsidR="6AB90D35">
              <w:rPr/>
              <w:t xml:space="preserve">-How did these conflicts typically resolve? </w:t>
            </w:r>
          </w:p>
        </w:tc>
      </w:tr>
      <w:tr w:rsidR="69D2A4B9" w:rsidTr="69D2A4B9" w14:paraId="6641CE9F">
        <w:tc>
          <w:tcPr>
            <w:tcW w:w="3120" w:type="dxa"/>
            <w:tcMar/>
          </w:tcPr>
          <w:p w:rsidR="0CE8C2A7" w:rsidP="69D2A4B9" w:rsidRDefault="0CE8C2A7" w14:paraId="2808C6E2" w14:textId="6680A3D5">
            <w:pPr>
              <w:pStyle w:val="Normal"/>
            </w:pPr>
            <w:r w:rsidR="0CE8C2A7">
              <w:rPr/>
              <w:t>George Washington’s Neutrality Proclamation</w:t>
            </w:r>
          </w:p>
        </w:tc>
        <w:tc>
          <w:tcPr>
            <w:tcW w:w="3120" w:type="dxa"/>
            <w:tcMar/>
          </w:tcPr>
          <w:p w:rsidR="0CE8C2A7" w:rsidP="69D2A4B9" w:rsidRDefault="0CE8C2A7" w14:paraId="25FCB85F" w14:textId="6FF470AC">
            <w:pPr>
              <w:pStyle w:val="Normal"/>
            </w:pPr>
            <w:r w:rsidR="0CE8C2A7">
              <w:rPr/>
              <w:t>George Washington</w:t>
            </w:r>
          </w:p>
          <w:p w:rsidR="0CE8C2A7" w:rsidP="69D2A4B9" w:rsidRDefault="0CE8C2A7" w14:paraId="5A157D53" w14:textId="162ACC7D">
            <w:pPr>
              <w:pStyle w:val="Normal"/>
            </w:pPr>
            <w:r w:rsidR="0CE8C2A7">
              <w:rPr/>
              <w:t>Thomas Jefferson</w:t>
            </w:r>
          </w:p>
          <w:p w:rsidR="0CE8C2A7" w:rsidP="69D2A4B9" w:rsidRDefault="0CE8C2A7" w14:paraId="4725D23B" w14:textId="0EE01D49">
            <w:pPr>
              <w:pStyle w:val="Normal"/>
            </w:pPr>
            <w:r w:rsidR="0CE8C2A7">
              <w:rPr/>
              <w:t xml:space="preserve">Neutrality </w:t>
            </w:r>
          </w:p>
          <w:p w:rsidR="5B220A1B" w:rsidP="69D2A4B9" w:rsidRDefault="5B220A1B" w14:paraId="4489F418" w14:textId="257BFE7B">
            <w:pPr>
              <w:pStyle w:val="Normal"/>
            </w:pPr>
            <w:r w:rsidR="5B220A1B">
              <w:rPr/>
              <w:t>Jay’s Treaty</w:t>
            </w:r>
          </w:p>
        </w:tc>
        <w:tc>
          <w:tcPr>
            <w:tcW w:w="3120" w:type="dxa"/>
            <w:tcMar/>
          </w:tcPr>
          <w:p w:rsidR="4497E436" w:rsidP="69D2A4B9" w:rsidRDefault="4497E436" w14:paraId="4111A649" w14:textId="07CB85BC">
            <w:pPr>
              <w:pStyle w:val="Normal"/>
            </w:pPr>
            <w:r w:rsidR="4497E436">
              <w:rPr/>
              <w:t xml:space="preserve">-Should Americans have honored their treaty with France? </w:t>
            </w:r>
          </w:p>
          <w:p w:rsidR="4497E436" w:rsidP="69D2A4B9" w:rsidRDefault="4497E436" w14:paraId="139EBD3E" w14:textId="39CE13BA">
            <w:pPr>
              <w:pStyle w:val="Normal"/>
            </w:pPr>
            <w:r w:rsidR="4497E436">
              <w:rPr/>
              <w:t xml:space="preserve">-Were Americans justified to avoid conflict with Great Britain? </w:t>
            </w:r>
          </w:p>
          <w:p w:rsidR="7CB5EDD0" w:rsidP="69D2A4B9" w:rsidRDefault="7CB5EDD0" w14:paraId="31CDDBBB" w14:textId="1BDA14A4">
            <w:pPr>
              <w:pStyle w:val="Normal"/>
            </w:pPr>
            <w:r w:rsidR="7CB5EDD0">
              <w:rPr/>
              <w:t>-What was the reaction to Jay’s Treaty</w:t>
            </w:r>
          </w:p>
        </w:tc>
      </w:tr>
      <w:tr w:rsidR="69D2A4B9" w:rsidTr="69D2A4B9" w14:paraId="09C29EC3">
        <w:tc>
          <w:tcPr>
            <w:tcW w:w="3120" w:type="dxa"/>
            <w:tcMar/>
          </w:tcPr>
          <w:p w:rsidR="0CE8C2A7" w:rsidP="69D2A4B9" w:rsidRDefault="0CE8C2A7" w14:paraId="089610FC" w14:textId="345F1B9D">
            <w:pPr>
              <w:pStyle w:val="Normal"/>
            </w:pPr>
            <w:r w:rsidR="0CE8C2A7">
              <w:rPr/>
              <w:t>Monroe Doctrine</w:t>
            </w:r>
          </w:p>
        </w:tc>
        <w:tc>
          <w:tcPr>
            <w:tcW w:w="3120" w:type="dxa"/>
            <w:tcMar/>
          </w:tcPr>
          <w:p w:rsidR="37BC795D" w:rsidP="69D2A4B9" w:rsidRDefault="37BC795D" w14:paraId="7054EDB9" w14:textId="6A43FCB4">
            <w:pPr>
              <w:pStyle w:val="Normal"/>
            </w:pPr>
            <w:r w:rsidR="37BC795D">
              <w:rPr/>
              <w:t xml:space="preserve">Era of Good Feelings </w:t>
            </w:r>
          </w:p>
          <w:p w:rsidR="37BC795D" w:rsidP="69D2A4B9" w:rsidRDefault="37BC795D" w14:paraId="6CF914AB" w14:textId="33112AA9">
            <w:pPr>
              <w:pStyle w:val="Normal"/>
            </w:pPr>
            <w:r w:rsidR="37BC795D">
              <w:rPr/>
              <w:t>Nationalism</w:t>
            </w:r>
          </w:p>
        </w:tc>
        <w:tc>
          <w:tcPr>
            <w:tcW w:w="3120" w:type="dxa"/>
            <w:tcMar/>
          </w:tcPr>
          <w:p w:rsidR="0CE8C2A7" w:rsidP="69D2A4B9" w:rsidRDefault="0CE8C2A7" w14:paraId="61C6194C" w14:textId="1DA9AE4D">
            <w:pPr>
              <w:pStyle w:val="Normal"/>
            </w:pPr>
            <w:r w:rsidR="0CE8C2A7">
              <w:rPr/>
              <w:t xml:space="preserve">-What were the key components of the Monroe Doctrine? </w:t>
            </w:r>
          </w:p>
          <w:p w:rsidR="0B44C0CE" w:rsidP="69D2A4B9" w:rsidRDefault="0B44C0CE" w14:paraId="46E2ED45" w14:textId="4A7C9078">
            <w:pPr>
              <w:pStyle w:val="Normal"/>
            </w:pPr>
            <w:r w:rsidR="0B44C0CE">
              <w:rPr/>
              <w:t xml:space="preserve">-What was America’s justification for engaging in the Monroe Doctrine? </w:t>
            </w:r>
          </w:p>
        </w:tc>
      </w:tr>
      <w:tr w:rsidR="69D2A4B9" w:rsidTr="69D2A4B9" w14:paraId="1C5700E8">
        <w:tc>
          <w:tcPr>
            <w:tcW w:w="3120" w:type="dxa"/>
            <w:tcMar/>
          </w:tcPr>
          <w:p w:rsidR="0CE8C2A7" w:rsidP="69D2A4B9" w:rsidRDefault="0CE8C2A7" w14:paraId="7B28F5A2" w14:textId="037BC976">
            <w:pPr>
              <w:pStyle w:val="Normal"/>
            </w:pPr>
            <w:r w:rsidR="0CE8C2A7">
              <w:rPr/>
              <w:t>Annexation of Texas</w:t>
            </w:r>
          </w:p>
        </w:tc>
        <w:tc>
          <w:tcPr>
            <w:tcW w:w="3120" w:type="dxa"/>
            <w:tcMar/>
          </w:tcPr>
          <w:p w:rsidR="05625C8C" w:rsidP="69D2A4B9" w:rsidRDefault="05625C8C" w14:paraId="6EA6C1FA" w14:textId="4970FB67">
            <w:pPr>
              <w:pStyle w:val="Normal"/>
            </w:pPr>
            <w:r w:rsidR="05625C8C">
              <w:rPr/>
              <w:t>John Quincy Adams</w:t>
            </w:r>
          </w:p>
          <w:p w:rsidR="05625C8C" w:rsidP="69D2A4B9" w:rsidRDefault="05625C8C" w14:paraId="5442EC38" w14:textId="63216E9F">
            <w:pPr>
              <w:pStyle w:val="Normal"/>
            </w:pPr>
            <w:r w:rsidR="05625C8C">
              <w:rPr/>
              <w:t>Andrew Jackson</w:t>
            </w:r>
          </w:p>
          <w:p w:rsidR="05625C8C" w:rsidP="69D2A4B9" w:rsidRDefault="05625C8C" w14:paraId="2984B730" w14:textId="4417FFD2">
            <w:pPr>
              <w:pStyle w:val="Normal"/>
            </w:pPr>
            <w:r w:rsidR="05625C8C">
              <w:rPr/>
              <w:t>Tejas</w:t>
            </w:r>
          </w:p>
          <w:p w:rsidR="05625C8C" w:rsidP="69D2A4B9" w:rsidRDefault="05625C8C" w14:paraId="46FAEFB5" w14:textId="03F398E2">
            <w:pPr>
              <w:pStyle w:val="Normal"/>
            </w:pPr>
            <w:r w:rsidR="05625C8C">
              <w:rPr/>
              <w:t>Stephen Austin</w:t>
            </w:r>
          </w:p>
          <w:p w:rsidR="1776EC78" w:rsidP="69D2A4B9" w:rsidRDefault="1776EC78" w14:paraId="51E215CA" w14:textId="64BED3A6">
            <w:pPr>
              <w:pStyle w:val="Normal"/>
            </w:pPr>
            <w:r w:rsidR="1776EC78">
              <w:rPr/>
              <w:t>Battle of San Jacinto</w:t>
            </w:r>
          </w:p>
          <w:p w:rsidR="1776EC78" w:rsidP="69D2A4B9" w:rsidRDefault="1776EC78" w14:paraId="4DAB2E6E" w14:textId="36B08087">
            <w:pPr>
              <w:pStyle w:val="Normal"/>
            </w:pPr>
            <w:r w:rsidR="1776EC78">
              <w:rPr/>
              <w:t xml:space="preserve">Sam Houston </w:t>
            </w:r>
          </w:p>
          <w:p w:rsidR="38A8AC01" w:rsidP="69D2A4B9" w:rsidRDefault="38A8AC01" w14:paraId="4BB41DED" w14:textId="72EF3511">
            <w:pPr>
              <w:pStyle w:val="Normal"/>
            </w:pPr>
            <w:r w:rsidR="38A8AC01">
              <w:rPr/>
              <w:t>-annexation</w:t>
            </w:r>
          </w:p>
        </w:tc>
        <w:tc>
          <w:tcPr>
            <w:tcW w:w="3120" w:type="dxa"/>
            <w:tcMar/>
          </w:tcPr>
          <w:p w:rsidR="05625C8C" w:rsidP="69D2A4B9" w:rsidRDefault="05625C8C" w14:paraId="29A21E73" w14:textId="79BDCC40">
            <w:pPr>
              <w:pStyle w:val="Normal"/>
            </w:pPr>
            <w:r w:rsidR="05625C8C">
              <w:rPr/>
              <w:t xml:space="preserve">-What was Mexico’s response when America attempted to purchase Texas? </w:t>
            </w:r>
          </w:p>
          <w:p w:rsidR="0D071D40" w:rsidP="69D2A4B9" w:rsidRDefault="0D071D40" w14:paraId="3523ABCA" w14:textId="715C03DD">
            <w:pPr>
              <w:pStyle w:val="Normal"/>
            </w:pPr>
            <w:r w:rsidR="0D071D40">
              <w:rPr/>
              <w:t xml:space="preserve">-In what way was slavery an issue in the annexation of Texas? </w:t>
            </w:r>
          </w:p>
          <w:p w:rsidR="4AE65E90" w:rsidP="69D2A4B9" w:rsidRDefault="4AE65E90" w14:paraId="13FB60BA" w14:textId="0B7BA091">
            <w:pPr>
              <w:pStyle w:val="Normal"/>
            </w:pPr>
            <w:r w:rsidR="4AE65E90">
              <w:rPr/>
              <w:t>-What was the significance of the Battle of San Jacinto?</w:t>
            </w:r>
          </w:p>
        </w:tc>
      </w:tr>
      <w:tr w:rsidR="69D2A4B9" w:rsidTr="69D2A4B9" w14:paraId="5AE0629F">
        <w:tc>
          <w:tcPr>
            <w:tcW w:w="3120" w:type="dxa"/>
            <w:tcMar/>
          </w:tcPr>
          <w:p w:rsidR="0CE8C2A7" w:rsidP="69D2A4B9" w:rsidRDefault="0CE8C2A7" w14:paraId="2071BE84" w14:textId="764603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CE8C2A7">
              <w:rPr/>
              <w:t>Mexican American War</w:t>
            </w:r>
          </w:p>
        </w:tc>
        <w:tc>
          <w:tcPr>
            <w:tcW w:w="3120" w:type="dxa"/>
            <w:tcMar/>
          </w:tcPr>
          <w:p w:rsidR="1F0354C6" w:rsidP="69D2A4B9" w:rsidRDefault="1F0354C6" w14:paraId="1C6EEC29" w14:textId="6749915F">
            <w:pPr>
              <w:pStyle w:val="Normal"/>
            </w:pPr>
            <w:r w:rsidR="1F0354C6">
              <w:rPr/>
              <w:t>-James K. Polk</w:t>
            </w:r>
          </w:p>
          <w:p w:rsidR="239C51B4" w:rsidP="69D2A4B9" w:rsidRDefault="239C51B4" w14:paraId="3C648320" w14:textId="47F09E53">
            <w:pPr>
              <w:pStyle w:val="Normal"/>
            </w:pPr>
            <w:r w:rsidR="239C51B4">
              <w:rPr/>
              <w:t>-Zachary Taylor</w:t>
            </w:r>
          </w:p>
        </w:tc>
        <w:tc>
          <w:tcPr>
            <w:tcW w:w="3120" w:type="dxa"/>
            <w:tcMar/>
          </w:tcPr>
          <w:p w:rsidR="1F0354C6" w:rsidP="69D2A4B9" w:rsidRDefault="1F0354C6" w14:paraId="61681F20" w14:textId="166829A1">
            <w:pPr>
              <w:pStyle w:val="Normal"/>
            </w:pPr>
            <w:r w:rsidR="1F0354C6">
              <w:rPr/>
              <w:t xml:space="preserve">-Was the Mexican American War justified? </w:t>
            </w:r>
          </w:p>
          <w:p w:rsidR="7EE5F10B" w:rsidP="69D2A4B9" w:rsidRDefault="7EE5F10B" w14:paraId="5A223E1B" w14:textId="29EA25AC">
            <w:pPr>
              <w:pStyle w:val="Normal"/>
            </w:pPr>
            <w:r w:rsidR="7EE5F10B">
              <w:rPr/>
              <w:t xml:space="preserve">-What did Polk use to justify the war with Mexico? </w:t>
            </w:r>
          </w:p>
          <w:p w:rsidR="240B1A5E" w:rsidP="69D2A4B9" w:rsidRDefault="240B1A5E" w14:paraId="1724A0C2" w14:textId="770B4CCB">
            <w:pPr>
              <w:pStyle w:val="Normal"/>
            </w:pPr>
            <w:r w:rsidR="240B1A5E">
              <w:rPr/>
              <w:t xml:space="preserve">-Who must approve declarations of war? </w:t>
            </w:r>
          </w:p>
          <w:p w:rsidR="149D2171" w:rsidP="69D2A4B9" w:rsidRDefault="149D2171" w14:paraId="1741B617" w14:textId="4A68F7AD">
            <w:pPr>
              <w:pStyle w:val="Normal"/>
            </w:pPr>
            <w:r w:rsidR="149D2171">
              <w:rPr/>
              <w:t xml:space="preserve">-How did slavery influence the decisions being made in the Mexican American War? </w:t>
            </w:r>
          </w:p>
        </w:tc>
      </w:tr>
      <w:tr w:rsidR="69D2A4B9" w:rsidTr="69D2A4B9" w14:paraId="79B1717E">
        <w:tc>
          <w:tcPr>
            <w:tcW w:w="3120" w:type="dxa"/>
            <w:tcMar/>
          </w:tcPr>
          <w:p w:rsidR="0CE8C2A7" w:rsidP="69D2A4B9" w:rsidRDefault="0CE8C2A7" w14:paraId="700F50B6" w14:textId="54D7D615">
            <w:pPr>
              <w:pStyle w:val="Normal"/>
            </w:pPr>
            <w:r w:rsidR="0CE8C2A7">
              <w:rPr/>
              <w:t>American Imperialism</w:t>
            </w:r>
          </w:p>
        </w:tc>
        <w:tc>
          <w:tcPr>
            <w:tcW w:w="3120" w:type="dxa"/>
            <w:tcMar/>
          </w:tcPr>
          <w:p w:rsidR="69D2A4B9" w:rsidP="69D2A4B9" w:rsidRDefault="69D2A4B9" w14:paraId="40F34C4F" w14:textId="059C9E4A">
            <w:pPr>
              <w:pStyle w:val="Normal"/>
            </w:pPr>
          </w:p>
        </w:tc>
        <w:tc>
          <w:tcPr>
            <w:tcW w:w="3120" w:type="dxa"/>
            <w:tcMar/>
          </w:tcPr>
          <w:p w:rsidR="0C32CAE5" w:rsidP="69D2A4B9" w:rsidRDefault="0C32CAE5" w14:paraId="6AF1DA5A" w14:textId="55261E0C">
            <w:pPr>
              <w:pStyle w:val="Normal"/>
            </w:pPr>
            <w:r w:rsidR="0C32CAE5">
              <w:rPr/>
              <w:t>-US Purchase of Alaska</w:t>
            </w:r>
          </w:p>
          <w:p w:rsidR="0C32CAE5" w:rsidP="69D2A4B9" w:rsidRDefault="0C32CAE5" w14:paraId="60740186" w14:textId="133ED95C">
            <w:pPr>
              <w:pStyle w:val="Normal"/>
            </w:pPr>
            <w:r w:rsidR="0C32CAE5">
              <w:rPr/>
              <w:t>-US takes Hawaii</w:t>
            </w:r>
          </w:p>
          <w:p w:rsidR="0C32CAE5" w:rsidP="69D2A4B9" w:rsidRDefault="0C32CAE5" w14:paraId="67B4C196" w14:textId="64D3DF88">
            <w:pPr>
              <w:pStyle w:val="Normal"/>
            </w:pPr>
            <w:r w:rsidR="0C32CAE5">
              <w:rPr/>
              <w:t>-Spanish-American War</w:t>
            </w:r>
          </w:p>
          <w:p w:rsidR="0C32CAE5" w:rsidP="69D2A4B9" w:rsidRDefault="0C32CAE5" w14:paraId="0D4800F5" w14:textId="1D1FBF5F">
            <w:pPr>
              <w:pStyle w:val="Normal"/>
            </w:pPr>
            <w:r w:rsidR="0C32CAE5">
              <w:rPr/>
              <w:t>-Foraker Act</w:t>
            </w:r>
          </w:p>
          <w:p w:rsidR="0C32CAE5" w:rsidP="69D2A4B9" w:rsidRDefault="0C32CAE5" w14:paraId="340A19C4" w14:textId="54E4A5DF">
            <w:pPr>
              <w:pStyle w:val="Normal"/>
            </w:pPr>
            <w:r w:rsidR="0C32CAE5">
              <w:rPr/>
              <w:t>-Platt Amendment</w:t>
            </w:r>
          </w:p>
          <w:p w:rsidR="0C32CAE5" w:rsidP="69D2A4B9" w:rsidRDefault="0C32CAE5" w14:paraId="5395F1C9" w14:textId="2C986B90">
            <w:pPr>
              <w:pStyle w:val="Normal"/>
            </w:pPr>
            <w:r w:rsidR="0C32CAE5">
              <w:rPr/>
              <w:t>-Filipino AMerican War</w:t>
            </w:r>
          </w:p>
          <w:p w:rsidR="0C32CAE5" w:rsidP="69D2A4B9" w:rsidRDefault="0C32CAE5" w14:paraId="1B640A33" w14:textId="306D6C6E">
            <w:pPr>
              <w:pStyle w:val="Normal"/>
            </w:pPr>
            <w:r w:rsidR="0C32CAE5">
              <w:rPr/>
              <w:t>-Open Door Policy</w:t>
            </w:r>
          </w:p>
          <w:p w:rsidR="0C32CAE5" w:rsidP="69D2A4B9" w:rsidRDefault="0C32CAE5" w14:paraId="56D39DFE" w14:textId="4D9B16E6">
            <w:pPr>
              <w:pStyle w:val="Normal"/>
            </w:pPr>
            <w:r w:rsidR="0C32CAE5">
              <w:rPr/>
              <w:t>-Gentlemen’s Agreement 1907</w:t>
            </w:r>
          </w:p>
          <w:p w:rsidR="0C32CAE5" w:rsidP="69D2A4B9" w:rsidRDefault="0C32CAE5" w14:paraId="37E4FF30" w14:textId="656E6D27">
            <w:pPr>
              <w:pStyle w:val="Normal"/>
            </w:pPr>
            <w:r w:rsidR="0C32CAE5">
              <w:rPr/>
              <w:t>-Panama Canal</w:t>
            </w:r>
          </w:p>
          <w:p w:rsidR="0C32CAE5" w:rsidP="69D2A4B9" w:rsidRDefault="0C32CAE5" w14:paraId="63ED21A6" w14:textId="7335C241">
            <w:pPr>
              <w:pStyle w:val="Normal"/>
            </w:pPr>
            <w:r w:rsidR="0C32CAE5">
              <w:rPr/>
              <w:t>-Roosevelt Corollary</w:t>
            </w:r>
          </w:p>
        </w:tc>
      </w:tr>
      <w:tr w:rsidR="69D2A4B9" w:rsidTr="69D2A4B9" w14:paraId="76B4D6EE">
        <w:tc>
          <w:tcPr>
            <w:tcW w:w="3120" w:type="dxa"/>
            <w:tcMar/>
          </w:tcPr>
          <w:p w:rsidR="0CE8C2A7" w:rsidP="69D2A4B9" w:rsidRDefault="0CE8C2A7" w14:paraId="7ED49981" w14:textId="4CCA12DD">
            <w:pPr>
              <w:pStyle w:val="Normal"/>
            </w:pPr>
            <w:r w:rsidR="0CE8C2A7">
              <w:rPr/>
              <w:t>WWI Neutrality</w:t>
            </w:r>
          </w:p>
        </w:tc>
        <w:tc>
          <w:tcPr>
            <w:tcW w:w="3120" w:type="dxa"/>
            <w:tcMar/>
          </w:tcPr>
          <w:p w:rsidR="1C683F80" w:rsidP="69D2A4B9" w:rsidRDefault="1C683F80" w14:paraId="7CD13278" w14:textId="1115A052">
            <w:pPr>
              <w:pStyle w:val="Normal"/>
            </w:pPr>
            <w:r w:rsidR="1C683F80">
              <w:rPr/>
              <w:t xml:space="preserve">Lusitania </w:t>
            </w:r>
          </w:p>
          <w:p w:rsidR="1C683F80" w:rsidP="69D2A4B9" w:rsidRDefault="1C683F80" w14:paraId="1E383276" w14:textId="3C4CC0CC">
            <w:pPr>
              <w:pStyle w:val="Normal"/>
            </w:pPr>
            <w:r w:rsidR="1C683F80">
              <w:rPr/>
              <w:t xml:space="preserve">Zimmerman Telegram </w:t>
            </w:r>
          </w:p>
          <w:p w:rsidR="07C0E0EC" w:rsidP="69D2A4B9" w:rsidRDefault="07C0E0EC" w14:paraId="62A58DF6" w14:textId="7E22392A">
            <w:pPr>
              <w:pStyle w:val="Normal"/>
            </w:pPr>
            <w:r w:rsidR="07C0E0EC">
              <w:rPr/>
              <w:t>Woodrow Wilson</w:t>
            </w:r>
          </w:p>
          <w:p w:rsidR="07C0E0EC" w:rsidP="69D2A4B9" w:rsidRDefault="07C0E0EC" w14:paraId="1108EF2D" w14:textId="64588F13">
            <w:pPr>
              <w:pStyle w:val="Normal"/>
            </w:pPr>
            <w:r w:rsidR="07C0E0EC">
              <w:rPr/>
              <w:t>David Lloyd George</w:t>
            </w:r>
          </w:p>
          <w:p w:rsidR="07C0E0EC" w:rsidP="69D2A4B9" w:rsidRDefault="07C0E0EC" w14:paraId="128D3B0C" w14:textId="5E472F8F">
            <w:pPr>
              <w:pStyle w:val="Normal"/>
            </w:pPr>
            <w:r w:rsidR="07C0E0EC">
              <w:rPr/>
              <w:t>Neutrality</w:t>
            </w:r>
          </w:p>
        </w:tc>
        <w:tc>
          <w:tcPr>
            <w:tcW w:w="3120" w:type="dxa"/>
            <w:tcMar/>
          </w:tcPr>
          <w:p w:rsidR="07C0E0EC" w:rsidP="69D2A4B9" w:rsidRDefault="07C0E0EC" w14:paraId="6AEC9160" w14:textId="48CC4BCB">
            <w:pPr>
              <w:pStyle w:val="Normal"/>
            </w:pPr>
            <w:r w:rsidR="07C0E0EC">
              <w:rPr/>
              <w:t xml:space="preserve">-What was American response to the sinking of the Lusitania? </w:t>
            </w:r>
          </w:p>
          <w:p w:rsidR="07C0E0EC" w:rsidP="69D2A4B9" w:rsidRDefault="07C0E0EC" w14:paraId="7E3A965B" w14:textId="75FE119F">
            <w:pPr>
              <w:pStyle w:val="Normal"/>
            </w:pPr>
            <w:r w:rsidR="07C0E0EC">
              <w:rPr/>
              <w:t xml:space="preserve">-How did WWI impact American exports? </w:t>
            </w:r>
          </w:p>
          <w:p w:rsidR="07C0E0EC" w:rsidP="69D2A4B9" w:rsidRDefault="07C0E0EC" w14:paraId="299E7D14" w14:textId="487A2115">
            <w:pPr>
              <w:pStyle w:val="Normal"/>
            </w:pPr>
            <w:r w:rsidR="07C0E0EC">
              <w:rPr/>
              <w:t xml:space="preserve">-What were the contents of the Zimmerman telegram? </w:t>
            </w:r>
          </w:p>
          <w:p w:rsidR="07C0E0EC" w:rsidP="69D2A4B9" w:rsidRDefault="07C0E0EC" w14:paraId="74FE09A6" w14:textId="4C6EE763">
            <w:pPr>
              <w:pStyle w:val="Normal"/>
            </w:pPr>
            <w:r w:rsidR="07C0E0EC">
              <w:rPr/>
              <w:t>-How did geography impact American involvement in World War I?</w:t>
            </w:r>
          </w:p>
          <w:p w:rsidR="07C0E0EC" w:rsidP="69D2A4B9" w:rsidRDefault="07C0E0EC" w14:paraId="04972E79" w14:textId="535A94A3">
            <w:pPr>
              <w:pStyle w:val="Normal"/>
            </w:pPr>
            <w:r w:rsidR="07C0E0EC">
              <w:rPr/>
              <w:t xml:space="preserve">-Why did Wilson advocate for neutrality? </w:t>
            </w:r>
          </w:p>
        </w:tc>
      </w:tr>
      <w:tr w:rsidR="69D2A4B9" w:rsidTr="69D2A4B9" w14:paraId="7DA57EAE">
        <w:tc>
          <w:tcPr>
            <w:tcW w:w="3120" w:type="dxa"/>
            <w:tcMar/>
          </w:tcPr>
          <w:p w:rsidR="0CE8C2A7" w:rsidP="69D2A4B9" w:rsidRDefault="0CE8C2A7" w14:paraId="11AC3228" w14:textId="6AF447DF">
            <w:pPr>
              <w:pStyle w:val="Normal"/>
            </w:pPr>
            <w:r w:rsidR="0CE8C2A7">
              <w:rPr/>
              <w:t>Pearl</w:t>
            </w:r>
            <w:r w:rsidR="0CE8C2A7">
              <w:rPr/>
              <w:t xml:space="preserve"> Harbor</w:t>
            </w:r>
          </w:p>
        </w:tc>
        <w:tc>
          <w:tcPr>
            <w:tcW w:w="3120" w:type="dxa"/>
            <w:tcMar/>
          </w:tcPr>
          <w:p w:rsidR="0CE8C2A7" w:rsidP="69D2A4B9" w:rsidRDefault="0CE8C2A7" w14:paraId="35DD1EFF" w14:textId="15A7AAB4">
            <w:pPr>
              <w:pStyle w:val="Normal"/>
            </w:pPr>
            <w:r w:rsidR="0CE8C2A7">
              <w:rPr/>
              <w:t>Embargo</w:t>
            </w:r>
          </w:p>
        </w:tc>
        <w:tc>
          <w:tcPr>
            <w:tcW w:w="3120" w:type="dxa"/>
            <w:tcMar/>
          </w:tcPr>
          <w:p w:rsidR="0CE8C2A7" w:rsidP="69D2A4B9" w:rsidRDefault="0CE8C2A7" w14:paraId="4AC05AA6" w14:textId="10755ABC">
            <w:pPr>
              <w:pStyle w:val="Normal"/>
            </w:pPr>
            <w:r w:rsidR="0CE8C2A7">
              <w:rPr/>
              <w:t xml:space="preserve">-Why did the US put an embargo on Japanese oil? </w:t>
            </w:r>
          </w:p>
          <w:p w:rsidR="0CE8C2A7" w:rsidP="69D2A4B9" w:rsidRDefault="0CE8C2A7" w14:paraId="150433FF" w14:textId="5C534EE7">
            <w:pPr>
              <w:pStyle w:val="Normal"/>
            </w:pPr>
            <w:r w:rsidR="0CE8C2A7">
              <w:rPr/>
              <w:t xml:space="preserve">-Was the attack on Pearl Harbor justified? </w:t>
            </w:r>
          </w:p>
          <w:p w:rsidR="0CE8C2A7" w:rsidP="69D2A4B9" w:rsidRDefault="0CE8C2A7" w14:paraId="181BE13B" w14:textId="1781EC38">
            <w:pPr>
              <w:pStyle w:val="Normal"/>
            </w:pPr>
            <w:r w:rsidR="0CE8C2A7">
              <w:rPr/>
              <w:t xml:space="preserve">-Who must formally </w:t>
            </w:r>
            <w:r w:rsidR="0CE8C2A7">
              <w:rPr/>
              <w:t>approve</w:t>
            </w:r>
            <w:r w:rsidR="0CE8C2A7">
              <w:rPr/>
              <w:t xml:space="preserve"> a declaration of war? </w:t>
            </w:r>
          </w:p>
        </w:tc>
      </w:tr>
      <w:tr w:rsidR="69D2A4B9" w:rsidTr="69D2A4B9" w14:paraId="1338B341">
        <w:tc>
          <w:tcPr>
            <w:tcW w:w="3120" w:type="dxa"/>
            <w:tcMar/>
          </w:tcPr>
          <w:p w:rsidR="0CE8C2A7" w:rsidP="69D2A4B9" w:rsidRDefault="0CE8C2A7" w14:paraId="16BFB080" w14:textId="59BA04CE">
            <w:pPr>
              <w:pStyle w:val="Normal"/>
            </w:pPr>
            <w:r w:rsidR="0CE8C2A7">
              <w:rPr/>
              <w:t>Cold War</w:t>
            </w:r>
          </w:p>
        </w:tc>
        <w:tc>
          <w:tcPr>
            <w:tcW w:w="3120" w:type="dxa"/>
            <w:tcMar/>
          </w:tcPr>
          <w:p w:rsidR="0CE8C2A7" w:rsidP="69D2A4B9" w:rsidRDefault="0CE8C2A7" w14:paraId="66B9413C" w14:textId="642AC346">
            <w:pPr>
              <w:pStyle w:val="Normal"/>
            </w:pPr>
            <w:r w:rsidR="0CE8C2A7">
              <w:rPr/>
              <w:t>Yalta Conference</w:t>
            </w:r>
          </w:p>
          <w:p w:rsidR="0CE8C2A7" w:rsidP="69D2A4B9" w:rsidRDefault="0CE8C2A7" w14:paraId="34C946B1" w14:textId="625C3383">
            <w:pPr>
              <w:pStyle w:val="Normal"/>
            </w:pPr>
            <w:r w:rsidR="0CE8C2A7">
              <w:rPr/>
              <w:t>Berlin Airlift</w:t>
            </w:r>
          </w:p>
          <w:p w:rsidR="0CE8C2A7" w:rsidP="69D2A4B9" w:rsidRDefault="0CE8C2A7" w14:paraId="6B620107" w14:textId="41A6F281">
            <w:pPr>
              <w:pStyle w:val="Normal"/>
            </w:pPr>
            <w:r w:rsidR="0CE8C2A7">
              <w:rPr/>
              <w:t>Israel</w:t>
            </w:r>
          </w:p>
          <w:p w:rsidR="0CE8C2A7" w:rsidP="69D2A4B9" w:rsidRDefault="0CE8C2A7" w14:paraId="14EB7638" w14:textId="13A83DF5">
            <w:pPr>
              <w:pStyle w:val="Normal"/>
            </w:pPr>
            <w:r w:rsidR="0CE8C2A7">
              <w:rPr/>
              <w:t>38</w:t>
            </w:r>
            <w:r w:rsidRPr="69D2A4B9" w:rsidR="0CE8C2A7">
              <w:rPr>
                <w:vertAlign w:val="superscript"/>
              </w:rPr>
              <w:t>th</w:t>
            </w:r>
            <w:r w:rsidR="0CE8C2A7">
              <w:rPr/>
              <w:t xml:space="preserve"> Parallel</w:t>
            </w:r>
          </w:p>
          <w:p w:rsidR="0CE8C2A7" w:rsidP="69D2A4B9" w:rsidRDefault="0CE8C2A7" w14:paraId="0B02BEB5" w14:textId="7073520F">
            <w:pPr>
              <w:pStyle w:val="Normal"/>
            </w:pPr>
            <w:r w:rsidR="0CE8C2A7">
              <w:rPr/>
              <w:t>Communism</w:t>
            </w:r>
          </w:p>
          <w:p w:rsidR="4577C2D9" w:rsidP="69D2A4B9" w:rsidRDefault="4577C2D9" w14:paraId="6F6FE81D" w14:textId="1EA98ADF">
            <w:pPr>
              <w:pStyle w:val="Normal"/>
            </w:pPr>
            <w:r w:rsidR="4577C2D9">
              <w:rPr/>
              <w:t>United Nations</w:t>
            </w:r>
          </w:p>
          <w:p w:rsidR="2703694B" w:rsidP="69D2A4B9" w:rsidRDefault="2703694B" w14:paraId="3923EDBD" w14:textId="2C135F31">
            <w:pPr>
              <w:pStyle w:val="Normal"/>
            </w:pPr>
            <w:r w:rsidR="2703694B">
              <w:rPr/>
              <w:t xml:space="preserve">Harry Truman </w:t>
            </w:r>
          </w:p>
        </w:tc>
        <w:tc>
          <w:tcPr>
            <w:tcW w:w="3120" w:type="dxa"/>
            <w:tcMar/>
          </w:tcPr>
          <w:p w:rsidR="0CE8C2A7" w:rsidP="69D2A4B9" w:rsidRDefault="0CE8C2A7" w14:paraId="1DA64BE3" w14:textId="5F17D782">
            <w:pPr>
              <w:pStyle w:val="Normal"/>
            </w:pPr>
            <w:r w:rsidR="0CE8C2A7">
              <w:rPr/>
              <w:t xml:space="preserve">-How did the Allied forces attempt to control Germany after World War II? </w:t>
            </w:r>
          </w:p>
          <w:p w:rsidR="0CE8C2A7" w:rsidP="69D2A4B9" w:rsidRDefault="0CE8C2A7" w14:paraId="37C5A9CE" w14:textId="2B115352">
            <w:pPr>
              <w:pStyle w:val="Normal"/>
            </w:pPr>
            <w:r w:rsidR="0CE8C2A7">
              <w:rPr/>
              <w:t xml:space="preserve">-How is communism different from democracy? </w:t>
            </w:r>
          </w:p>
          <w:p w:rsidR="0CE8C2A7" w:rsidP="69D2A4B9" w:rsidRDefault="0CE8C2A7" w14:paraId="37F0ADEC" w14:textId="50F3FB17">
            <w:pPr>
              <w:pStyle w:val="Normal"/>
            </w:pPr>
            <w:r w:rsidR="0CE8C2A7">
              <w:rPr/>
              <w:t xml:space="preserve">-Why were Americans so concerned about the spread of communism? </w:t>
            </w:r>
          </w:p>
          <w:p w:rsidR="654DA10A" w:rsidP="69D2A4B9" w:rsidRDefault="654DA10A" w14:paraId="2B888BA3" w14:textId="209CD09D">
            <w:pPr>
              <w:pStyle w:val="Normal"/>
            </w:pPr>
            <w:r w:rsidR="654DA10A">
              <w:rPr/>
              <w:t xml:space="preserve">-How did the UN respond to North Korean aggression? </w:t>
            </w:r>
          </w:p>
        </w:tc>
      </w:tr>
      <w:tr w:rsidR="69D2A4B9" w:rsidTr="69D2A4B9" w14:paraId="6896B011">
        <w:tc>
          <w:tcPr>
            <w:tcW w:w="3120" w:type="dxa"/>
            <w:tcMar/>
          </w:tcPr>
          <w:p w:rsidR="0CE8C2A7" w:rsidP="69D2A4B9" w:rsidRDefault="0CE8C2A7" w14:paraId="6D97544B" w14:textId="2BE6E0FC">
            <w:pPr>
              <w:pStyle w:val="Normal"/>
            </w:pPr>
            <w:r w:rsidR="0CE8C2A7">
              <w:rPr/>
              <w:t>Gulf of Tonkin Resolution</w:t>
            </w:r>
          </w:p>
        </w:tc>
        <w:tc>
          <w:tcPr>
            <w:tcW w:w="3120" w:type="dxa"/>
            <w:tcMar/>
          </w:tcPr>
          <w:p w:rsidR="577FE26E" w:rsidP="69D2A4B9" w:rsidRDefault="577FE26E" w14:paraId="4D4E382D" w14:textId="62461109">
            <w:pPr>
              <w:pStyle w:val="Normal"/>
            </w:pPr>
            <w:r w:rsidR="577FE26E">
              <w:rPr/>
              <w:t>Vietnam</w:t>
            </w:r>
          </w:p>
          <w:p w:rsidR="577FE26E" w:rsidP="69D2A4B9" w:rsidRDefault="577FE26E" w14:paraId="0E1C7CD2" w14:textId="7DA1C6AF">
            <w:pPr>
              <w:pStyle w:val="Normal"/>
            </w:pPr>
            <w:r w:rsidR="577FE26E">
              <w:rPr/>
              <w:t>Gulf of Tonkin</w:t>
            </w:r>
          </w:p>
        </w:tc>
        <w:tc>
          <w:tcPr>
            <w:tcW w:w="3120" w:type="dxa"/>
            <w:tcMar/>
          </w:tcPr>
          <w:p w:rsidR="0C920297" w:rsidP="69D2A4B9" w:rsidRDefault="0C920297" w14:paraId="6D19CBC5" w14:textId="6F25ABB6">
            <w:pPr>
              <w:pStyle w:val="Normal"/>
            </w:pPr>
            <w:r w:rsidR="0C920297">
              <w:rPr/>
              <w:t xml:space="preserve">-What prompted the Gulf of Tonkin resolution? </w:t>
            </w:r>
          </w:p>
          <w:p w:rsidR="0C920297" w:rsidP="69D2A4B9" w:rsidRDefault="0C920297" w14:paraId="6C76E93D" w14:textId="62158EFB">
            <w:pPr>
              <w:pStyle w:val="Normal"/>
            </w:pPr>
            <w:r w:rsidR="0C920297">
              <w:rPr/>
              <w:t xml:space="preserve">-How did Americans justify their presence in Southeast Asia? </w:t>
            </w:r>
          </w:p>
        </w:tc>
      </w:tr>
      <w:tr w:rsidR="69D2A4B9" w:rsidTr="69D2A4B9" w14:paraId="72D32E6F">
        <w:tc>
          <w:tcPr>
            <w:tcW w:w="3120" w:type="dxa"/>
            <w:tcMar/>
          </w:tcPr>
          <w:p w:rsidR="0CE8C2A7" w:rsidP="69D2A4B9" w:rsidRDefault="0CE8C2A7" w14:paraId="4CA47502" w14:textId="7A054032">
            <w:pPr>
              <w:pStyle w:val="Normal"/>
            </w:pPr>
            <w:r w:rsidR="0CE8C2A7">
              <w:rPr/>
              <w:t>Desert Storm</w:t>
            </w:r>
          </w:p>
        </w:tc>
        <w:tc>
          <w:tcPr>
            <w:tcW w:w="3120" w:type="dxa"/>
            <w:tcMar/>
          </w:tcPr>
          <w:p w:rsidR="0CE8C2A7" w:rsidP="69D2A4B9" w:rsidRDefault="0CE8C2A7" w14:paraId="7A34133E" w14:textId="3F498BD9">
            <w:pPr>
              <w:pStyle w:val="Normal"/>
            </w:pPr>
            <w:r w:rsidR="0CE8C2A7">
              <w:rPr/>
              <w:t>Sadam Hussein</w:t>
            </w:r>
          </w:p>
          <w:p w:rsidR="0CE8C2A7" w:rsidP="69D2A4B9" w:rsidRDefault="0CE8C2A7" w14:paraId="175E8BF0" w14:textId="70479503">
            <w:pPr>
              <w:pStyle w:val="Normal"/>
            </w:pPr>
            <w:r w:rsidR="0CE8C2A7">
              <w:rPr/>
              <w:t>Kuwait</w:t>
            </w:r>
          </w:p>
          <w:p w:rsidR="0CE8C2A7" w:rsidP="69D2A4B9" w:rsidRDefault="0CE8C2A7" w14:paraId="6A56B478" w14:textId="79ABBC82">
            <w:pPr>
              <w:pStyle w:val="Normal"/>
            </w:pPr>
            <w:r w:rsidR="0CE8C2A7">
              <w:rPr/>
              <w:t>Iraq</w:t>
            </w:r>
          </w:p>
        </w:tc>
        <w:tc>
          <w:tcPr>
            <w:tcW w:w="3120" w:type="dxa"/>
            <w:tcMar/>
          </w:tcPr>
          <w:p w:rsidR="219E06CD" w:rsidP="69D2A4B9" w:rsidRDefault="219E06CD" w14:paraId="4795C434" w14:textId="75820848">
            <w:pPr>
              <w:pStyle w:val="Normal"/>
            </w:pPr>
            <w:r w:rsidR="219E06CD">
              <w:rPr/>
              <w:t xml:space="preserve">-Identify the key events of desert storm? </w:t>
            </w:r>
          </w:p>
          <w:p w:rsidR="219E06CD" w:rsidP="69D2A4B9" w:rsidRDefault="219E06CD" w14:paraId="22C362AA" w14:textId="327118D0">
            <w:pPr>
              <w:pStyle w:val="Normal"/>
            </w:pPr>
            <w:r w:rsidR="219E06CD">
              <w:rPr/>
              <w:t xml:space="preserve">-Why did the Saudis invade Kuwait? </w:t>
            </w:r>
          </w:p>
          <w:p w:rsidR="587E3E24" w:rsidP="69D2A4B9" w:rsidRDefault="587E3E24" w14:paraId="775B89FE" w14:textId="7C152E7E">
            <w:pPr>
              <w:pStyle w:val="Normal"/>
            </w:pPr>
            <w:r w:rsidR="587E3E24">
              <w:rPr/>
              <w:t xml:space="preserve">-Identify relative successes and failures of the American involvement. </w:t>
            </w:r>
          </w:p>
          <w:p w:rsidR="219E06CD" w:rsidP="69D2A4B9" w:rsidRDefault="219E06CD" w14:paraId="26E4054A" w14:textId="33AD3359">
            <w:pPr>
              <w:pStyle w:val="Normal"/>
            </w:pPr>
            <w:r w:rsidR="219E06CD">
              <w:rPr/>
              <w:t xml:space="preserve">-How did the conflict end? </w:t>
            </w:r>
          </w:p>
        </w:tc>
      </w:tr>
      <w:tr w:rsidR="69D2A4B9" w:rsidTr="69D2A4B9" w14:paraId="0D484EC4">
        <w:tc>
          <w:tcPr>
            <w:tcW w:w="3120" w:type="dxa"/>
            <w:tcMar/>
          </w:tcPr>
          <w:p w:rsidR="0CE8C2A7" w:rsidP="69D2A4B9" w:rsidRDefault="0CE8C2A7" w14:paraId="38D3CB38" w14:textId="3D2E0181">
            <w:pPr>
              <w:pStyle w:val="Normal"/>
            </w:pPr>
            <w:r w:rsidR="0CE8C2A7">
              <w:rPr/>
              <w:t xml:space="preserve">War on Terror </w:t>
            </w:r>
          </w:p>
        </w:tc>
        <w:tc>
          <w:tcPr>
            <w:tcW w:w="3120" w:type="dxa"/>
            <w:tcMar/>
          </w:tcPr>
          <w:p w:rsidR="0CE8C2A7" w:rsidP="69D2A4B9" w:rsidRDefault="0CE8C2A7" w14:paraId="0F173CCE" w14:textId="23C59485">
            <w:pPr>
              <w:pStyle w:val="Normal"/>
            </w:pPr>
            <w:r w:rsidR="0CE8C2A7">
              <w:rPr/>
              <w:t>George Bush</w:t>
            </w:r>
          </w:p>
          <w:p w:rsidR="0CE8C2A7" w:rsidP="69D2A4B9" w:rsidRDefault="0CE8C2A7" w14:paraId="3FBFB384" w14:textId="5B7058C2">
            <w:pPr>
              <w:pStyle w:val="Normal"/>
            </w:pPr>
            <w:r w:rsidR="0CE8C2A7">
              <w:rPr/>
              <w:t>Osama Bin Laden</w:t>
            </w:r>
          </w:p>
          <w:p w:rsidR="0CE8C2A7" w:rsidP="69D2A4B9" w:rsidRDefault="0CE8C2A7" w14:paraId="4EB89D4F" w14:textId="416E8B37">
            <w:pPr>
              <w:pStyle w:val="Normal"/>
            </w:pPr>
            <w:r w:rsidR="0CE8C2A7">
              <w:rPr/>
              <w:t>Al Qaeda</w:t>
            </w:r>
          </w:p>
          <w:p w:rsidR="0CE8C2A7" w:rsidP="69D2A4B9" w:rsidRDefault="0CE8C2A7" w14:paraId="09BFFAD9" w14:textId="043162D7">
            <w:pPr>
              <w:pStyle w:val="Normal"/>
            </w:pPr>
            <w:r w:rsidR="0CE8C2A7">
              <w:rPr/>
              <w:t>Taliban</w:t>
            </w:r>
          </w:p>
          <w:p w:rsidR="0CE8C2A7" w:rsidP="69D2A4B9" w:rsidRDefault="0CE8C2A7" w14:paraId="67824A20" w14:textId="2FB3FB92">
            <w:pPr>
              <w:pStyle w:val="Normal"/>
            </w:pPr>
            <w:r w:rsidR="0CE8C2A7">
              <w:rPr/>
              <w:t>9/11</w:t>
            </w:r>
          </w:p>
          <w:p w:rsidR="65325574" w:rsidP="69D2A4B9" w:rsidRDefault="65325574" w14:paraId="45A0F0D8" w14:textId="469BD794">
            <w:pPr>
              <w:pStyle w:val="Normal"/>
            </w:pPr>
            <w:r w:rsidR="65325574">
              <w:rPr/>
              <w:t>Geneva Convention</w:t>
            </w:r>
          </w:p>
        </w:tc>
        <w:tc>
          <w:tcPr>
            <w:tcW w:w="3120" w:type="dxa"/>
            <w:tcMar/>
          </w:tcPr>
          <w:p w:rsidR="0CE8C2A7" w:rsidP="69D2A4B9" w:rsidRDefault="0CE8C2A7" w14:paraId="5DAB428D" w14:textId="3867608F">
            <w:pPr>
              <w:pStyle w:val="Normal"/>
            </w:pPr>
            <w:r w:rsidR="0CE8C2A7">
              <w:rPr/>
              <w:t>-</w:t>
            </w:r>
            <w:r w:rsidR="12AD0FA4">
              <w:rPr/>
              <w:t xml:space="preserve">Identify and understand the risks and rewards in various methods of engaging with terrorist cells. </w:t>
            </w:r>
          </w:p>
        </w:tc>
      </w:tr>
    </w:tbl>
    <w:p w:rsidR="69D2A4B9" w:rsidP="69D2A4B9" w:rsidRDefault="69D2A4B9" w14:paraId="3F7CE7B6" w14:textId="3C8B0628">
      <w:pPr>
        <w:pStyle w:val="Normal"/>
        <w:jc w:val="both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094671"/>
    <w:rsid w:val="01516739"/>
    <w:rsid w:val="02ED379A"/>
    <w:rsid w:val="04B3A79D"/>
    <w:rsid w:val="05625C8C"/>
    <w:rsid w:val="07C0E0EC"/>
    <w:rsid w:val="0B44C0CE"/>
    <w:rsid w:val="0B60B23B"/>
    <w:rsid w:val="0C32CAE5"/>
    <w:rsid w:val="0C920297"/>
    <w:rsid w:val="0CE8C2A7"/>
    <w:rsid w:val="0D01EB04"/>
    <w:rsid w:val="0D071D40"/>
    <w:rsid w:val="0E9DBB65"/>
    <w:rsid w:val="0F706875"/>
    <w:rsid w:val="126077FA"/>
    <w:rsid w:val="12AD0FA4"/>
    <w:rsid w:val="149D2171"/>
    <w:rsid w:val="14F3D48C"/>
    <w:rsid w:val="1776EC78"/>
    <w:rsid w:val="1794A2B7"/>
    <w:rsid w:val="1AB31B1C"/>
    <w:rsid w:val="1B631610"/>
    <w:rsid w:val="1C683F80"/>
    <w:rsid w:val="1D180ECE"/>
    <w:rsid w:val="1F0354C6"/>
    <w:rsid w:val="1F20A8A1"/>
    <w:rsid w:val="1FD5CD99"/>
    <w:rsid w:val="204FAF90"/>
    <w:rsid w:val="219E06CD"/>
    <w:rsid w:val="239C51B4"/>
    <w:rsid w:val="23AAC21F"/>
    <w:rsid w:val="240B1A5E"/>
    <w:rsid w:val="2703694B"/>
    <w:rsid w:val="28B65010"/>
    <w:rsid w:val="2B479E39"/>
    <w:rsid w:val="35FAB6B6"/>
    <w:rsid w:val="363750E0"/>
    <w:rsid w:val="37BC795D"/>
    <w:rsid w:val="38A8AC01"/>
    <w:rsid w:val="3B369190"/>
    <w:rsid w:val="4497E436"/>
    <w:rsid w:val="456503D4"/>
    <w:rsid w:val="4577C2D9"/>
    <w:rsid w:val="47358C6C"/>
    <w:rsid w:val="4AE65E90"/>
    <w:rsid w:val="4C9C06E8"/>
    <w:rsid w:val="4D73DEF7"/>
    <w:rsid w:val="4DF050A4"/>
    <w:rsid w:val="515B7AAD"/>
    <w:rsid w:val="52EA8D93"/>
    <w:rsid w:val="55C434E5"/>
    <w:rsid w:val="5611FA35"/>
    <w:rsid w:val="577FE26E"/>
    <w:rsid w:val="587E3E24"/>
    <w:rsid w:val="58A556C7"/>
    <w:rsid w:val="59616193"/>
    <w:rsid w:val="5A094671"/>
    <w:rsid w:val="5A412728"/>
    <w:rsid w:val="5AA7F1B5"/>
    <w:rsid w:val="5B220A1B"/>
    <w:rsid w:val="5EDB0F24"/>
    <w:rsid w:val="60865F87"/>
    <w:rsid w:val="6368FD73"/>
    <w:rsid w:val="646DFB3D"/>
    <w:rsid w:val="646F996C"/>
    <w:rsid w:val="64FF3396"/>
    <w:rsid w:val="65325574"/>
    <w:rsid w:val="654DA10A"/>
    <w:rsid w:val="66A2FB1A"/>
    <w:rsid w:val="671FAA30"/>
    <w:rsid w:val="69D2A4B9"/>
    <w:rsid w:val="6AB90D35"/>
    <w:rsid w:val="6C737D7C"/>
    <w:rsid w:val="73561FCA"/>
    <w:rsid w:val="7588C2C2"/>
    <w:rsid w:val="771CA59D"/>
    <w:rsid w:val="7CB5EDD0"/>
    <w:rsid w:val="7DEC8B8B"/>
    <w:rsid w:val="7EE5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4671"/>
  <w15:chartTrackingRefBased/>
  <w15:docId w15:val="{ae310acf-d6dd-4ce6-8ba6-3fe79e630a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2021-05-13T17:25:18.3648708Z</dcterms:created>
  <dcterms:modified xsi:type="dcterms:W3CDTF">2021-05-13T18:40:35.9843061Z</dcterms:modified>
  <dc:creator>Melanie Salter</dc:creator>
  <lastModifiedBy>Melanie Salter</lastModifiedBy>
</coreProperties>
</file>